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74" w:rsidRPr="00086C0D" w:rsidRDefault="00846560" w:rsidP="00086C0D">
      <w:pPr>
        <w:jc w:val="center"/>
        <w:rPr>
          <w:b/>
          <w:sz w:val="36"/>
          <w:szCs w:val="36"/>
          <w:u w:val="single"/>
        </w:rPr>
      </w:pPr>
      <w:r w:rsidRPr="00086C0D">
        <w:rPr>
          <w:b/>
          <w:sz w:val="36"/>
          <w:szCs w:val="36"/>
          <w:u w:val="single"/>
        </w:rPr>
        <w:t>PROVOĐENJE UPISNOG POSTUPKA U I. RAZRED SREDNJE ŠKOLE U ŠKOLSKOJ GODINI 2020./2021.</w:t>
      </w:r>
    </w:p>
    <w:p w:rsidR="00846560" w:rsidRPr="00086C0D" w:rsidRDefault="00846560" w:rsidP="00086C0D">
      <w:pPr>
        <w:jc w:val="both"/>
        <w:rPr>
          <w:sz w:val="24"/>
          <w:szCs w:val="24"/>
        </w:rPr>
      </w:pPr>
      <w:r w:rsidRPr="00086C0D">
        <w:rPr>
          <w:sz w:val="24"/>
          <w:szCs w:val="24"/>
        </w:rPr>
        <w:t xml:space="preserve">Prijavnice za upis u I. razred srednje škole mogu se dostaviti osobno u školu ili elektroničkim putem (skenirano ili slikano) na mail: </w:t>
      </w:r>
      <w:hyperlink r:id="rId5" w:history="1">
        <w:r w:rsidRPr="00086C0D">
          <w:rPr>
            <w:rStyle w:val="Hyperlink"/>
            <w:sz w:val="24"/>
            <w:szCs w:val="24"/>
          </w:rPr>
          <w:t>ekmm@ss-ekonomska-mmirkovica-ri.skole.hr</w:t>
        </w:r>
      </w:hyperlink>
    </w:p>
    <w:p w:rsidR="00846560" w:rsidRPr="00C014AB" w:rsidRDefault="00846560" w:rsidP="00086C0D">
      <w:pPr>
        <w:jc w:val="both"/>
        <w:rPr>
          <w:b/>
          <w:sz w:val="24"/>
          <w:szCs w:val="24"/>
          <w:u w:val="single"/>
        </w:rPr>
      </w:pPr>
      <w:r w:rsidRPr="00086C0D">
        <w:rPr>
          <w:b/>
          <w:sz w:val="24"/>
          <w:szCs w:val="24"/>
        </w:rPr>
        <w:t>Kandidat svoj upis potvrđuje vlastoručnim potpisom i potpisom roditelja/skrbnika na upisnici</w:t>
      </w:r>
      <w:r w:rsidRPr="00086C0D">
        <w:rPr>
          <w:sz w:val="24"/>
          <w:szCs w:val="24"/>
        </w:rPr>
        <w:t xml:space="preserve"> dostupnoj  na mrežnoj stranici NISpuSŠ-a (</w:t>
      </w:r>
      <w:hyperlink r:id="rId6" w:history="1">
        <w:r w:rsidRPr="00086C0D">
          <w:rPr>
            <w:rStyle w:val="Hyperlink"/>
            <w:sz w:val="24"/>
            <w:szCs w:val="24"/>
          </w:rPr>
          <w:t>www.upisi.hr</w:t>
        </w:r>
      </w:hyperlink>
      <w:r w:rsidRPr="00086C0D">
        <w:rPr>
          <w:sz w:val="24"/>
          <w:szCs w:val="24"/>
        </w:rPr>
        <w:t>), koju je dužan dostaviti u srednju školu u kojoj je ostvario pravo upisa (</w:t>
      </w:r>
      <w:r w:rsidR="00C014AB">
        <w:rPr>
          <w:sz w:val="24"/>
          <w:szCs w:val="24"/>
        </w:rPr>
        <w:t xml:space="preserve"> </w:t>
      </w:r>
      <w:r w:rsidR="00C014AB" w:rsidRPr="00C014AB">
        <w:rPr>
          <w:b/>
          <w:sz w:val="24"/>
          <w:szCs w:val="24"/>
          <w:u w:val="single"/>
        </w:rPr>
        <w:t>27. srpnja 2020. od 12.00 do 16.00 sati ili 28. srpnja od 8.00 do 13.00 sati).</w:t>
      </w:r>
    </w:p>
    <w:p w:rsidR="00C014AB" w:rsidRPr="00086C0D" w:rsidRDefault="00C014AB" w:rsidP="00086C0D">
      <w:pPr>
        <w:jc w:val="both"/>
        <w:rPr>
          <w:sz w:val="24"/>
          <w:szCs w:val="24"/>
        </w:rPr>
      </w:pPr>
      <w:r>
        <w:rPr>
          <w:sz w:val="24"/>
          <w:szCs w:val="24"/>
        </w:rPr>
        <w:t>Konačna ljestvica poretka bit će objavljena 25. srpnja 2020. u sustavu NISpuSŠ.</w:t>
      </w:r>
    </w:p>
    <w:p w:rsidR="00846560" w:rsidRPr="00086C0D" w:rsidRDefault="00846560" w:rsidP="00086C0D">
      <w:pPr>
        <w:jc w:val="both"/>
        <w:rPr>
          <w:sz w:val="24"/>
          <w:szCs w:val="24"/>
        </w:rPr>
      </w:pPr>
      <w:r w:rsidRPr="00086C0D">
        <w:rPr>
          <w:sz w:val="24"/>
          <w:szCs w:val="24"/>
        </w:rPr>
        <w:t>Ako kandidat zbog opravdanih razloga nije u mogućnosti u propisanom roku dostaviti potpisanu upisnicu za upis u I. razred, dužan ju je dostaviti njegov roditelj/skrbnik koji upisnicu može donijeti osobno u školu ili ju dostaviti elektroničkim putem.</w:t>
      </w:r>
    </w:p>
    <w:p w:rsidR="00846560" w:rsidRPr="00086C0D" w:rsidRDefault="00846560" w:rsidP="00086C0D">
      <w:pPr>
        <w:jc w:val="both"/>
        <w:rPr>
          <w:b/>
          <w:sz w:val="24"/>
          <w:szCs w:val="24"/>
        </w:rPr>
      </w:pPr>
      <w:r w:rsidRPr="00086C0D">
        <w:rPr>
          <w:b/>
          <w:sz w:val="24"/>
          <w:szCs w:val="24"/>
        </w:rPr>
        <w:t>Upisnicu elektroničkim putem može poslati samo roditelj/skrbnik, a u e-poruci je dužan dostaviti i svoj osobni kontakt</w:t>
      </w:r>
      <w:r w:rsidR="00C014AB">
        <w:rPr>
          <w:b/>
          <w:sz w:val="24"/>
          <w:szCs w:val="24"/>
        </w:rPr>
        <w:t xml:space="preserve"> (broj telefona ili mobitela)</w:t>
      </w:r>
      <w:r w:rsidRPr="00086C0D">
        <w:rPr>
          <w:b/>
          <w:sz w:val="24"/>
          <w:szCs w:val="24"/>
        </w:rPr>
        <w:t xml:space="preserve"> kako bi ga škola mogla kontaktirati.</w:t>
      </w:r>
    </w:p>
    <w:p w:rsidR="00846560" w:rsidRPr="00086C0D" w:rsidRDefault="00846560" w:rsidP="00086C0D">
      <w:pPr>
        <w:jc w:val="both"/>
        <w:rPr>
          <w:sz w:val="24"/>
          <w:szCs w:val="24"/>
        </w:rPr>
      </w:pPr>
      <w:r w:rsidRPr="00086C0D">
        <w:rPr>
          <w:sz w:val="24"/>
          <w:szCs w:val="24"/>
        </w:rPr>
        <w:t>Prilikom dostavljanja upisnice elektroničkim putem učenik se može izjasniti i o izbornim predmetima te odabiru stranih jezika.</w:t>
      </w:r>
    </w:p>
    <w:p w:rsidR="00846560" w:rsidRDefault="00086C0D">
      <w:r w:rsidRPr="00C014AB">
        <w:rPr>
          <w:b/>
        </w:rPr>
        <w:t>Potvrdu liječnika školske medicine</w:t>
      </w:r>
      <w:r>
        <w:t xml:space="preserve"> kandidati su dužni dostaviti do propisanog roka osobno ili elektroničkim putem (skeniranu ili slikanu) na e-adresu Škole.</w:t>
      </w:r>
    </w:p>
    <w:p w:rsidR="00086C0D" w:rsidRPr="00C014AB" w:rsidRDefault="00086C0D">
      <w:pPr>
        <w:rPr>
          <w:b/>
        </w:rPr>
      </w:pPr>
      <w:r>
        <w:t xml:space="preserve">Oni koji dokumentaciju šalju elektroničkim putem dužni su do kraja rujna dostaviti u školu </w:t>
      </w:r>
      <w:r w:rsidRPr="00C014AB">
        <w:rPr>
          <w:b/>
        </w:rPr>
        <w:t>originalnu dokumentaciju.</w:t>
      </w:r>
    </w:p>
    <w:p w:rsidR="00086C0D" w:rsidRDefault="00086C0D">
      <w:r>
        <w:t>Ako učenik ne dostavi originalnu dokumentaciju do kraja rujna, škola se radi daljnjeg postupanja obraća Ministarstvu znanosti i obrazovanja.</w:t>
      </w:r>
    </w:p>
    <w:p w:rsidR="00291F6D" w:rsidRDefault="00291F6D">
      <w:r>
        <w:t>Učenici s teškoćama u razvoju dužni su se javiti županijskim upravnim odjelima</w:t>
      </w:r>
      <w:r w:rsidR="00C014AB">
        <w:t xml:space="preserve"> od 8. lipnja do 26. lipnja 2020.</w:t>
      </w:r>
    </w:p>
    <w:p w:rsidR="00C014AB" w:rsidRDefault="00C014AB">
      <w:r>
        <w:t>Od srijede, 8. srpnja 2020., za sve kandidate bit će omogućeno prijavljivanje obrazovnih programa u sustavu NISpuSŠ.</w:t>
      </w:r>
    </w:p>
    <w:p w:rsidR="00086C0D" w:rsidRDefault="00291F6D">
      <w:r>
        <w:t xml:space="preserve">Molimo sve kandidate da redovito prate obavijesti na </w:t>
      </w:r>
      <w:hyperlink r:id="rId7" w:history="1">
        <w:r w:rsidRPr="008C4E39">
          <w:rPr>
            <w:rStyle w:val="Hyperlink"/>
          </w:rPr>
          <w:t>www.upisi.hr/srs</w:t>
        </w:r>
      </w:hyperlink>
    </w:p>
    <w:p w:rsidR="00291F6D" w:rsidRDefault="00291F6D"/>
    <w:p w:rsidR="008C3AFA" w:rsidRDefault="008C3AFA">
      <w: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>
        <w:t>Ravnateljica</w:t>
      </w:r>
    </w:p>
    <w:sectPr w:rsidR="008C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62"/>
    <w:rsid w:val="00086C0D"/>
    <w:rsid w:val="00291F6D"/>
    <w:rsid w:val="00515858"/>
    <w:rsid w:val="00846560"/>
    <w:rsid w:val="008C3AFA"/>
    <w:rsid w:val="00934ACD"/>
    <w:rsid w:val="00C014AB"/>
    <w:rsid w:val="00C70499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isi.hr/s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pisi.hr" TargetMode="External"/><Relationship Id="rId5" Type="http://schemas.openxmlformats.org/officeDocument/2006/relationships/hyperlink" Target="mailto:ekmm@ss-ekonomska-mmirkovica-ri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5</cp:revision>
  <dcterms:created xsi:type="dcterms:W3CDTF">2020-06-12T05:18:00Z</dcterms:created>
  <dcterms:modified xsi:type="dcterms:W3CDTF">2020-06-12T07:40:00Z</dcterms:modified>
</cp:coreProperties>
</file>